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34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1"/>
      </w:tblGrid>
      <w:tr w:rsidR="00D23CCD" w:rsidRPr="007637F1" w14:paraId="7780CB11" w14:textId="77777777" w:rsidTr="00E7365D">
        <w:trPr>
          <w:trHeight w:val="787"/>
          <w:jc w:val="center"/>
        </w:trPr>
        <w:tc>
          <w:tcPr>
            <w:tcW w:w="9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C534A1" w14:textId="77777777" w:rsidR="00D23CCD" w:rsidRPr="007637F1" w:rsidRDefault="00F70AAC" w:rsidP="00F70AAC">
            <w:pPr>
              <w:shd w:val="clear" w:color="auto" w:fill="D9D9D9" w:themeFill="background1" w:themeFillShade="D9"/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 xml:space="preserve">참가신청서 및 </w:t>
            </w:r>
            <w:r w:rsidR="000007FF"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사업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제</w:t>
            </w:r>
            <w:bookmarkStart w:id="0" w:name="_GoBack"/>
            <w:bookmarkEnd w:id="0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4"/>
                <w:szCs w:val="44"/>
              </w:rPr>
              <w:t>안서</w:t>
            </w:r>
          </w:p>
        </w:tc>
      </w:tr>
    </w:tbl>
    <w:p w14:paraId="22FB4F6D" w14:textId="77777777" w:rsidR="00D23CCD" w:rsidRPr="006D550A" w:rsidRDefault="00D23CCD" w:rsidP="00F055CA">
      <w:pPr>
        <w:wordWrap/>
        <w:snapToGrid w:val="0"/>
        <w:spacing w:after="0" w:line="432" w:lineRule="auto"/>
        <w:jc w:val="center"/>
        <w:textAlignment w:val="baseline"/>
        <w:rPr>
          <w:rFonts w:ascii="맑은 고딕" w:eastAsia="맑은 고딕" w:hAnsi="맑은 고딕" w:cs="굴림"/>
          <w:vanish/>
          <w:color w:val="000000"/>
          <w:kern w:val="0"/>
          <w:sz w:val="14"/>
          <w:szCs w:val="20"/>
        </w:rPr>
      </w:pPr>
    </w:p>
    <w:p w14:paraId="1E22D301" w14:textId="77777777" w:rsidR="00F055CA" w:rsidRDefault="00F055CA" w:rsidP="001A202C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14:paraId="39058F00" w14:textId="77777777" w:rsidR="001A202C" w:rsidRPr="00030CAE" w:rsidRDefault="001A202C" w:rsidP="001A202C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vanish/>
          <w:color w:val="000000"/>
          <w:kern w:val="0"/>
          <w:sz w:val="36"/>
          <w:szCs w:val="36"/>
        </w:rPr>
      </w:pPr>
      <w:r w:rsidRPr="00030CA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 xml:space="preserve">1. </w:t>
      </w:r>
      <w:r w:rsidRPr="00030CAE"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t>참가</w:t>
      </w:r>
      <w:r w:rsidR="006D550A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>신청서</w:t>
      </w:r>
    </w:p>
    <w:p w14:paraId="254BD156" w14:textId="77777777" w:rsidR="00F055CA" w:rsidRPr="00030CAE" w:rsidRDefault="00F055CA" w:rsidP="00F055CA">
      <w:pPr>
        <w:wordWrap/>
        <w:snapToGrid w:val="0"/>
        <w:spacing w:after="0" w:line="384" w:lineRule="auto"/>
        <w:jc w:val="left"/>
        <w:textAlignment w:val="baseline"/>
        <w:rPr>
          <w:rFonts w:ascii="맑은 고딕" w:eastAsia="맑은 고딕" w:hAnsi="맑은 고딕" w:cs="굴림"/>
          <w:color w:val="000000"/>
          <w:kern w:val="0"/>
          <w:sz w:val="36"/>
          <w:szCs w:val="36"/>
        </w:rPr>
      </w:pPr>
    </w:p>
    <w:tbl>
      <w:tblPr>
        <w:tblOverlap w:val="never"/>
        <w:tblW w:w="938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8"/>
        <w:gridCol w:w="1711"/>
        <w:gridCol w:w="1458"/>
        <w:gridCol w:w="651"/>
        <w:gridCol w:w="1801"/>
        <w:gridCol w:w="2123"/>
      </w:tblGrid>
      <w:tr w:rsidR="001A202C" w:rsidRPr="007637F1" w14:paraId="77C7FFF6" w14:textId="77777777" w:rsidTr="006D550A">
        <w:trPr>
          <w:trHeight w:val="535"/>
          <w:jc w:val="center"/>
        </w:trPr>
        <w:tc>
          <w:tcPr>
            <w:tcW w:w="1638" w:type="dxa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AA9E04" w14:textId="77777777" w:rsidR="001A202C" w:rsidRPr="007637F1" w:rsidRDefault="001A202C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7744" w:type="dxa"/>
            <w:gridSpan w:val="5"/>
            <w:tcBorders>
              <w:top w:val="single" w:sz="12" w:space="0" w:color="auto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7CEE1F" w14:textId="77777777" w:rsidR="001A202C" w:rsidRPr="007637F1" w:rsidRDefault="001A202C" w:rsidP="005C2188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1A202C" w:rsidRPr="007637F1" w14:paraId="7F3BA260" w14:textId="77777777" w:rsidTr="00D23CCD">
        <w:trPr>
          <w:trHeight w:val="548"/>
          <w:jc w:val="center"/>
        </w:trPr>
        <w:tc>
          <w:tcPr>
            <w:tcW w:w="163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B3855D" w14:textId="77777777" w:rsidR="001A202C" w:rsidRPr="007637F1" w:rsidRDefault="001A202C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77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102A82" w14:textId="77777777" w:rsidR="001A202C" w:rsidRPr="007637F1" w:rsidRDefault="001A202C" w:rsidP="005C2188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1A202C" w:rsidRPr="00032694" w14:paraId="20A312D2" w14:textId="77777777" w:rsidTr="002C5FC9">
        <w:trPr>
          <w:trHeight w:val="1955"/>
          <w:jc w:val="center"/>
        </w:trPr>
        <w:tc>
          <w:tcPr>
            <w:tcW w:w="163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D14552" w14:textId="77777777" w:rsidR="00DF269C" w:rsidRDefault="00C578F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</w:p>
          <w:p w14:paraId="505D2BC9" w14:textId="77777777" w:rsidR="001A202C" w:rsidRPr="007637F1" w:rsidRDefault="001A202C" w:rsidP="00DF269C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소개</w:t>
            </w:r>
          </w:p>
        </w:tc>
        <w:tc>
          <w:tcPr>
            <w:tcW w:w="77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65A56C" w14:textId="77777777" w:rsidR="001A202C" w:rsidRPr="00032694" w:rsidRDefault="001A202C" w:rsidP="005C2188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30자 내외로 간략하게 작성</w:t>
            </w:r>
          </w:p>
          <w:p w14:paraId="5387ED2F" w14:textId="77777777" w:rsidR="001A202C" w:rsidRPr="00032694" w:rsidRDefault="001A202C" w:rsidP="005C2188">
            <w:pPr>
              <w:wordWrap/>
              <w:spacing w:after="0" w:line="240" w:lineRule="auto"/>
              <w:ind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ex) 2030의 저축습관 개선시키는 앱 개발</w:t>
            </w:r>
          </w:p>
        </w:tc>
      </w:tr>
      <w:tr w:rsidR="001A202C" w:rsidRPr="00032694" w14:paraId="3E81C915" w14:textId="77777777" w:rsidTr="002C5FC9">
        <w:trPr>
          <w:trHeight w:val="1927"/>
          <w:jc w:val="center"/>
        </w:trPr>
        <w:tc>
          <w:tcPr>
            <w:tcW w:w="1638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15C799" w14:textId="77777777" w:rsidR="001A202C" w:rsidRPr="00032694" w:rsidRDefault="001A202C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7D971318" w14:textId="77777777" w:rsidR="001A202C" w:rsidRDefault="001A202C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(</w:t>
            </w:r>
            <w:proofErr w:type="spellStart"/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주요타켓</w:t>
            </w:r>
            <w:proofErr w:type="spellEnd"/>
            <w:r w:rsidRPr="00032694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7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469BE" w14:textId="77777777" w:rsidR="001A202C" w:rsidRPr="00032694" w:rsidRDefault="001A202C" w:rsidP="005C2188">
            <w:pPr>
              <w:wordWrap/>
              <w:spacing w:after="0" w:line="240" w:lineRule="auto"/>
              <w:ind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ex) 금융취약계층으로서 2030을 주요 </w:t>
            </w:r>
            <w:proofErr w:type="spellStart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타켓으로</w:t>
            </w:r>
            <w:proofErr w:type="spellEnd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재무건강성 증진   </w:t>
            </w:r>
          </w:p>
          <w:p w14:paraId="351978C3" w14:textId="77777777" w:rsidR="001A202C" w:rsidRPr="00032694" w:rsidRDefault="001A202C" w:rsidP="005C2188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    - </w:t>
            </w:r>
            <w:proofErr w:type="gramStart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직장인 :</w:t>
            </w:r>
            <w:proofErr w:type="gramEnd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월급여 200만원 </w:t>
            </w:r>
            <w:proofErr w:type="spellStart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으로</w:t>
            </w:r>
            <w:proofErr w:type="spellEnd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최저임금 부근 임금수령자</w:t>
            </w:r>
          </w:p>
          <w:p w14:paraId="2D3AA968" w14:textId="77777777" w:rsidR="001A202C" w:rsidRPr="00032694" w:rsidRDefault="001A202C" w:rsidP="005C2188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    - </w:t>
            </w:r>
            <w:proofErr w:type="gramStart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아르바이트생 :</w:t>
            </w:r>
            <w:proofErr w:type="gramEnd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주 20시간 이상 최저시급 </w:t>
            </w:r>
            <w:proofErr w:type="spellStart"/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수령자</w:t>
            </w:r>
            <w:proofErr w:type="spellEnd"/>
          </w:p>
        </w:tc>
      </w:tr>
      <w:tr w:rsidR="00D23CCD" w:rsidRPr="007637F1" w14:paraId="2A45A94B" w14:textId="77777777" w:rsidTr="006D550A">
        <w:trPr>
          <w:trHeight w:val="20"/>
          <w:jc w:val="center"/>
        </w:trPr>
        <w:tc>
          <w:tcPr>
            <w:tcW w:w="1638" w:type="dxa"/>
            <w:vMerge w:val="restart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0BFD5A" w14:textId="77777777" w:rsidR="00D23CCD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참가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팀</w:t>
            </w:r>
            <w:proofErr w:type="spellEnd"/>
          </w:p>
          <w:p w14:paraId="2B032D8E" w14:textId="77777777" w:rsidR="00D23CCD" w:rsidRPr="007637F1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대표</w:t>
            </w: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F75B7B" w14:textId="77777777" w:rsidR="00D23CCD" w:rsidRPr="00D0405C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D0405C"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  <w:t>성 명</w:t>
            </w:r>
          </w:p>
        </w:tc>
        <w:tc>
          <w:tcPr>
            <w:tcW w:w="21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7D4EAF" w14:textId="77777777" w:rsidR="00D23CCD" w:rsidRPr="007637F1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40509C" w14:textId="77777777" w:rsidR="00D23CCD" w:rsidRPr="00D0405C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D0405C"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21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6163FC" w14:textId="77777777" w:rsidR="00D23CCD" w:rsidRPr="007637F1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D23CCD" w:rsidRPr="007637F1" w14:paraId="61010078" w14:textId="77777777" w:rsidTr="006D550A">
        <w:trPr>
          <w:trHeight w:val="20"/>
          <w:jc w:val="center"/>
        </w:trPr>
        <w:tc>
          <w:tcPr>
            <w:tcW w:w="1638" w:type="dxa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7C678E" w14:textId="77777777" w:rsidR="00D23CCD" w:rsidRPr="007637F1" w:rsidRDefault="00D23CCD" w:rsidP="00D23C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9D8D1A" w14:textId="77777777" w:rsidR="00D23CCD" w:rsidRPr="00D0405C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D0405C"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  <w:t>주 소</w:t>
            </w:r>
          </w:p>
        </w:tc>
        <w:tc>
          <w:tcPr>
            <w:tcW w:w="60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3AE21C" w14:textId="77777777" w:rsidR="00D23CCD" w:rsidRPr="007637F1" w:rsidRDefault="00D23CCD" w:rsidP="00D23CCD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주민등록상 거주지 주소</w:t>
            </w:r>
          </w:p>
        </w:tc>
      </w:tr>
      <w:tr w:rsidR="00D23CCD" w:rsidRPr="007637F1" w14:paraId="6C424986" w14:textId="77777777" w:rsidTr="006D550A">
        <w:trPr>
          <w:trHeight w:val="359"/>
          <w:jc w:val="center"/>
        </w:trPr>
        <w:tc>
          <w:tcPr>
            <w:tcW w:w="1638" w:type="dxa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7BF38D" w14:textId="77777777" w:rsidR="00D23CCD" w:rsidRPr="007637F1" w:rsidRDefault="00D23CCD" w:rsidP="00D23C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7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3B6101" w14:textId="77777777" w:rsidR="00D23CCD" w:rsidRPr="00D0405C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D0405C"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055C13" w14:textId="77777777" w:rsidR="00D23CCD" w:rsidRPr="00D0405C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D0405C"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  <w:t>휴대전화</w:t>
            </w:r>
          </w:p>
        </w:tc>
        <w:tc>
          <w:tcPr>
            <w:tcW w:w="4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AA105B" w14:textId="77777777" w:rsidR="00D23CCD" w:rsidRPr="007637F1" w:rsidRDefault="00D23CCD" w:rsidP="00D23CC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D23CCD" w:rsidRPr="007637F1" w14:paraId="3ADC9B59" w14:textId="77777777" w:rsidTr="002C5FC9">
        <w:trPr>
          <w:trHeight w:val="227"/>
          <w:jc w:val="center"/>
        </w:trPr>
        <w:tc>
          <w:tcPr>
            <w:tcW w:w="1638" w:type="dxa"/>
            <w:vMerge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0B8B0C" w14:textId="77777777" w:rsidR="00D23CCD" w:rsidRPr="007637F1" w:rsidRDefault="00D23CCD" w:rsidP="00D23C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E21E74" w14:textId="77777777" w:rsidR="00D23CCD" w:rsidRPr="007637F1" w:rsidRDefault="00D23CCD" w:rsidP="00D23CCD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4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B732D6" w14:textId="77777777" w:rsidR="00D23CCD" w:rsidRPr="00D0405C" w:rsidRDefault="00D23CCD" w:rsidP="00D23CC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D0405C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4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262EC3" w14:textId="77777777" w:rsidR="00D23CCD" w:rsidRPr="007637F1" w:rsidRDefault="00D23CCD" w:rsidP="00D23CC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7F2AB62A" w14:textId="77777777" w:rsidTr="002C5FC9">
        <w:trPr>
          <w:trHeight w:val="3073"/>
          <w:jc w:val="center"/>
        </w:trPr>
        <w:tc>
          <w:tcPr>
            <w:tcW w:w="9382" w:type="dxa"/>
            <w:gridSpan w:val="6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407B20" w14:textId="77777777" w:rsidR="006D550A" w:rsidRPr="007637F1" w:rsidRDefault="006D550A" w:rsidP="006D550A">
            <w:pPr>
              <w:wordWrap/>
              <w:spacing w:after="0" w:line="240" w:lineRule="auto"/>
              <w:ind w:left="120" w:hanging="1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상기 내용은 사실과 다름이 없음을 확인하며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, 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다음과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같이 참가신청서를 제출합니다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.</w:t>
            </w:r>
          </w:p>
          <w:p w14:paraId="10C053A5" w14:textId="77777777" w:rsidR="006D550A" w:rsidRPr="00032694" w:rsidRDefault="006D550A" w:rsidP="006D55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  <w:p w14:paraId="3D558C53" w14:textId="77777777" w:rsidR="006D550A" w:rsidRPr="007637F1" w:rsidRDefault="006D550A" w:rsidP="006D55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년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월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 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일</w:t>
            </w:r>
          </w:p>
          <w:p w14:paraId="15F52C83" w14:textId="77777777" w:rsidR="006D550A" w:rsidRDefault="006D550A" w:rsidP="006D550A">
            <w:pPr>
              <w:wordWrap/>
              <w:spacing w:after="0" w:line="240" w:lineRule="auto"/>
              <w:ind w:right="480" w:firstLineChars="2400" w:firstLine="528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법인(단체)</w:t>
            </w: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명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:</w:t>
            </w:r>
            <w:proofErr w:type="gramEnd"/>
          </w:p>
          <w:p w14:paraId="79B967B1" w14:textId="77777777" w:rsidR="006D550A" w:rsidRPr="00032694" w:rsidRDefault="006D550A" w:rsidP="006D550A">
            <w:pPr>
              <w:wordWrap/>
              <w:spacing w:after="0" w:line="240" w:lineRule="auto"/>
              <w:ind w:right="480" w:firstLineChars="2300" w:firstLine="5060"/>
              <w:jc w:val="center"/>
              <w:textAlignment w:val="baseline"/>
              <w:rPr>
                <w:rFonts w:asciiTheme="majorHAnsi" w:eastAsiaTheme="majorHAnsi" w:hAnsiTheme="majorHAnsi" w:cs="굴림"/>
                <w:color w:val="BFBFBF" w:themeColor="background1" w:themeShade="BF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대표자</w:t>
            </w:r>
            <w:r w:rsidRPr="007637F1"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:</w:t>
            </w:r>
            <w:proofErr w:type="gramEnd"/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 xml:space="preserve">         </w:t>
            </w:r>
            <w:r w:rsidRPr="007637F1"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032694">
              <w:rPr>
                <w:rFonts w:asciiTheme="majorHAnsi" w:eastAsiaTheme="majorHAnsi" w:hAnsiTheme="majorHAnsi" w:cs="굴림" w:hint="eastAsia"/>
                <w:color w:val="BFBFBF" w:themeColor="background1" w:themeShade="BF"/>
                <w:kern w:val="0"/>
                <w:sz w:val="22"/>
              </w:rPr>
              <w:t>(법인인감날인)</w:t>
            </w:r>
          </w:p>
          <w:p w14:paraId="58CBE3CA" w14:textId="77777777" w:rsidR="006D550A" w:rsidRDefault="006D550A" w:rsidP="006D550A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  <w:p w14:paraId="20EEAB34" w14:textId="77777777" w:rsidR="006D550A" w:rsidRPr="007637F1" w:rsidRDefault="006D550A" w:rsidP="006D550A">
            <w:pPr>
              <w:wordWrap/>
              <w:spacing w:after="0" w:line="240" w:lineRule="auto"/>
              <w:ind w:firstLineChars="100" w:firstLine="220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한국사회투자 귀하</w:t>
            </w:r>
          </w:p>
        </w:tc>
      </w:tr>
    </w:tbl>
    <w:tbl>
      <w:tblPr>
        <w:tblpPr w:leftFromText="142" w:rightFromText="142" w:vertAnchor="text" w:horzAnchor="margin" w:tblpXSpec="center" w:tblpY="39"/>
        <w:tblOverlap w:val="never"/>
        <w:tblW w:w="903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4"/>
        <w:gridCol w:w="724"/>
        <w:gridCol w:w="1500"/>
        <w:gridCol w:w="1501"/>
        <w:gridCol w:w="163"/>
        <w:gridCol w:w="1176"/>
        <w:gridCol w:w="162"/>
        <w:gridCol w:w="956"/>
        <w:gridCol w:w="796"/>
        <w:gridCol w:w="1250"/>
      </w:tblGrid>
      <w:tr w:rsidR="006D550A" w:rsidRPr="007637F1" w14:paraId="78A56B8F" w14:textId="77777777" w:rsidTr="006D550A">
        <w:trPr>
          <w:trHeight w:val="651"/>
        </w:trPr>
        <w:tc>
          <w:tcPr>
            <w:tcW w:w="9032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9B6604" w14:textId="77777777" w:rsidR="006D550A" w:rsidRPr="007637F1" w:rsidRDefault="006D550A" w:rsidP="00861BBD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spacing w:val="-14"/>
                <w:kern w:val="0"/>
                <w:sz w:val="40"/>
                <w:szCs w:val="44"/>
              </w:rPr>
              <w:lastRenderedPageBreak/>
              <w:t xml:space="preserve">법인(단체) 소개서 </w:t>
            </w:r>
          </w:p>
        </w:tc>
      </w:tr>
      <w:tr w:rsidR="006D550A" w:rsidRPr="007637F1" w14:paraId="6FF05A75" w14:textId="77777777" w:rsidTr="00861BBD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1C516B" w14:textId="77777777" w:rsidR="006D550A" w:rsidRPr="007637F1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기업명</w:t>
            </w:r>
          </w:p>
        </w:tc>
        <w:tc>
          <w:tcPr>
            <w:tcW w:w="31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6C7B78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C97F56" w14:textId="77777777" w:rsidR="006D550A" w:rsidRPr="00E03E0E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316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0B26F0CB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24F5A681" w14:textId="77777777" w:rsidTr="00861BBD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2CB3BFA" w14:textId="77777777" w:rsidR="006D550A" w:rsidRPr="007637F1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설립일자</w:t>
            </w:r>
          </w:p>
        </w:tc>
        <w:tc>
          <w:tcPr>
            <w:tcW w:w="31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9C8E139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754E34" w14:textId="77777777" w:rsidR="006D550A" w:rsidRPr="00E03E0E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E03E0E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홈페이지</w:t>
            </w:r>
          </w:p>
        </w:tc>
        <w:tc>
          <w:tcPr>
            <w:tcW w:w="3164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7145FC86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1CB419E2" w14:textId="77777777" w:rsidTr="00861BBD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016638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법인등록번호</w:t>
            </w:r>
          </w:p>
        </w:tc>
        <w:tc>
          <w:tcPr>
            <w:tcW w:w="31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BB7DDB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vMerge w:val="restart"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D84326" w14:textId="77777777" w:rsidR="006D550A" w:rsidRPr="00E03E0E" w:rsidRDefault="006D550A" w:rsidP="00861BBD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담당자</w:t>
            </w:r>
          </w:p>
        </w:tc>
        <w:tc>
          <w:tcPr>
            <w:tcW w:w="1118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950E1A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부서</w:t>
            </w: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524ADAAE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071EF490" w14:textId="77777777" w:rsidTr="006D550A">
        <w:trPr>
          <w:trHeight w:val="558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51B051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주요생산품</w:t>
            </w:r>
          </w:p>
          <w:p w14:paraId="0CE5FCA1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 서비스</w:t>
            </w:r>
            <w:proofErr w:type="gramEnd"/>
          </w:p>
        </w:tc>
        <w:tc>
          <w:tcPr>
            <w:tcW w:w="31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960DC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  <w:tc>
          <w:tcPr>
            <w:tcW w:w="1176" w:type="dxa"/>
            <w:vMerge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A5D6D9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037A6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2046" w:type="dxa"/>
            <w:gridSpan w:val="2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23D3959A" w14:textId="77777777" w:rsidR="006D550A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2DED13D1" w14:textId="77777777" w:rsidTr="00861BBD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8F3F5" w14:textId="77777777" w:rsidR="006D550A" w:rsidRPr="00E03E0E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업종/업태</w:t>
            </w:r>
          </w:p>
        </w:tc>
        <w:tc>
          <w:tcPr>
            <w:tcW w:w="31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3C7F6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사업자등록증 상 내용기준</w:t>
            </w:r>
          </w:p>
        </w:tc>
        <w:tc>
          <w:tcPr>
            <w:tcW w:w="1176" w:type="dxa"/>
            <w:vMerge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AAE68E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BCCA5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5DC6C7D5" w14:textId="77777777" w:rsidR="006D550A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696F7554" w14:textId="77777777" w:rsidTr="00861BBD">
        <w:trPr>
          <w:trHeight w:val="567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1DFFCE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근로자 수</w:t>
            </w:r>
          </w:p>
        </w:tc>
        <w:tc>
          <w:tcPr>
            <w:tcW w:w="31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EB7B98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proofErr w:type="gramStart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(  )</w:t>
            </w:r>
            <w:proofErr w:type="gramEnd"/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명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/ 2019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 xml:space="preserve">년 </w:t>
            </w:r>
            <w:r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  <w:t>5</w:t>
            </w:r>
            <w:r>
              <w:rPr>
                <w:rFonts w:asciiTheme="majorHAnsi" w:eastAsiaTheme="majorHAnsi" w:hAnsiTheme="majorHAnsi" w:cs="굴림" w:hint="eastAsia"/>
                <w:color w:val="000000"/>
                <w:kern w:val="0"/>
                <w:sz w:val="22"/>
              </w:rPr>
              <w:t>월 기준</w:t>
            </w:r>
          </w:p>
        </w:tc>
        <w:tc>
          <w:tcPr>
            <w:tcW w:w="1176" w:type="dxa"/>
            <w:vMerge/>
            <w:tcBorders>
              <w:top w:val="single" w:sz="2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15681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905600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이메일</w:t>
            </w:r>
          </w:p>
        </w:tc>
        <w:tc>
          <w:tcPr>
            <w:tcW w:w="2046" w:type="dxa"/>
            <w:gridSpan w:val="2"/>
            <w:tcBorders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39400E40" w14:textId="77777777" w:rsidR="006D550A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07347707" w14:textId="77777777" w:rsidTr="00861BBD">
        <w:trPr>
          <w:trHeight w:val="567"/>
        </w:trPr>
        <w:tc>
          <w:tcPr>
            <w:tcW w:w="804" w:type="dxa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F50DAD" w14:textId="77777777" w:rsidR="006D550A" w:rsidRPr="007637F1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사업장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1B1A90D9" w14:textId="77777777" w:rsidR="006D550A" w:rsidRPr="00284E25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color w:val="000000"/>
                <w:kern w:val="0"/>
                <w:sz w:val="22"/>
              </w:rPr>
            </w:pPr>
            <w:r w:rsidRPr="00284E25">
              <w:rPr>
                <w:rFonts w:asciiTheme="majorHAnsi" w:eastAsiaTheme="majorHAnsi" w:hAnsiTheme="majorHAnsi" w:cs="굴림" w:hint="eastAsia"/>
                <w:b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7504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3396FE" w14:textId="77777777" w:rsidR="006D550A" w:rsidRPr="00032694" w:rsidRDefault="006D550A" w:rsidP="00861BBD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7637F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  <w:t xml:space="preserve"> </w:t>
            </w:r>
          </w:p>
        </w:tc>
      </w:tr>
      <w:tr w:rsidR="006D550A" w:rsidRPr="007637F1" w14:paraId="09287ACF" w14:textId="77777777" w:rsidTr="00861BBD">
        <w:trPr>
          <w:trHeight w:val="567"/>
        </w:trPr>
        <w:tc>
          <w:tcPr>
            <w:tcW w:w="804" w:type="dxa"/>
            <w:vMerge/>
            <w:tcBorders>
              <w:top w:val="nil"/>
              <w:left w:val="single" w:sz="12" w:space="0" w:color="000000"/>
              <w:bottom w:val="single" w:sz="2" w:space="0" w:color="000000"/>
              <w:right w:val="single" w:sz="4" w:space="0" w:color="auto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C6F87A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8D8D8"/>
            <w:vAlign w:val="center"/>
          </w:tcPr>
          <w:p w14:paraId="263704E3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7504" w:type="dxa"/>
            <w:gridSpan w:val="8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C34485" w14:textId="77777777" w:rsidR="006D550A" w:rsidRPr="007637F1" w:rsidRDefault="006D550A" w:rsidP="00861BBD">
            <w:pPr>
              <w:wordWrap/>
              <w:spacing w:after="0" w:line="240" w:lineRule="auto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22"/>
              </w:rPr>
            </w:pPr>
          </w:p>
        </w:tc>
      </w:tr>
      <w:tr w:rsidR="006D550A" w:rsidRPr="007637F1" w14:paraId="2064CB18" w14:textId="77777777" w:rsidTr="006D550A">
        <w:trPr>
          <w:trHeight w:val="917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0FC1E87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조직형태</w:t>
            </w:r>
          </w:p>
        </w:tc>
        <w:tc>
          <w:tcPr>
            <w:tcW w:w="1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2C1E40" w14:textId="77777777" w:rsidR="006D550A" w:rsidRPr="009E047F" w:rsidRDefault="006D550A" w:rsidP="00861BBD">
            <w:pPr>
              <w:pStyle w:val="a3"/>
              <w:wordWrap/>
              <w:spacing w:line="312" w:lineRule="auto"/>
              <w:ind w:leftChars="36" w:left="480" w:hangingChars="200" w:hanging="408"/>
              <w:rPr>
                <w:rFonts w:asciiTheme="majorHAnsi" w:eastAsiaTheme="majorHAnsi" w:hAnsiTheme="majorHAnsi"/>
              </w:rPr>
            </w:pPr>
            <w:r w:rsidRPr="009E047F">
              <w:rPr>
                <w:rFonts w:asciiTheme="majorHAnsi" w:eastAsiaTheme="majorHAnsi" w:hAnsiTheme="majorHAnsi"/>
                <w:color w:val="282828"/>
                <w:spacing w:val="2"/>
                <w:szCs w:val="22"/>
                <w:shd w:val="clear" w:color="auto" w:fill="FFFFFF"/>
              </w:rPr>
              <w:t xml:space="preserve">① </w:t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Cs w:val="22"/>
                <w:shd w:val="clear" w:color="auto" w:fill="FFFFFF"/>
              </w:rPr>
              <w:t>주식회사</w:t>
            </w:r>
            <w:r>
              <w:rPr>
                <w:rFonts w:asciiTheme="majorHAnsi" w:eastAsiaTheme="majorHAnsi" w:hAnsiTheme="majorHAnsi"/>
                <w:color w:val="282828"/>
                <w:spacing w:val="2"/>
                <w:sz w:val="22"/>
                <w:szCs w:val="22"/>
                <w:shd w:val="clear" w:color="auto" w:fill="FFFFFF"/>
              </w:rPr>
              <w:br/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 w:val="22"/>
                <w:szCs w:val="22"/>
                <w:shd w:val="clear" w:color="auto" w:fill="FFFFFF"/>
              </w:rPr>
              <w:t xml:space="preserve">( </w:t>
            </w:r>
            <w:r w:rsidRPr="009E047F">
              <w:rPr>
                <w:rFonts w:asciiTheme="majorHAnsi" w:eastAsiaTheme="majorHAnsi" w:hAnsiTheme="majorHAnsi"/>
                <w:color w:val="282828"/>
                <w:spacing w:val="2"/>
                <w:sz w:val="22"/>
                <w:szCs w:val="22"/>
                <w:shd w:val="clear" w:color="auto" w:fill="FFFFFF"/>
              </w:rPr>
              <w:t xml:space="preserve">   </w:t>
            </w:r>
            <w:r w:rsidRPr="009E047F">
              <w:rPr>
                <w:rFonts w:asciiTheme="majorHAnsi" w:eastAsiaTheme="majorHAnsi" w:hAnsiTheme="majorHAnsi" w:hint="eastAsia"/>
                <w:color w:val="282828"/>
                <w:spacing w:val="2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1E9144CF" w14:textId="77777777" w:rsidR="006D550A" w:rsidRDefault="006D550A" w:rsidP="00861BBD">
            <w:pPr>
              <w:pStyle w:val="a3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②</w:t>
            </w:r>
            <w:r>
              <w:rPr>
                <w:rFonts w:asciiTheme="majorHAnsi" w:eastAsiaTheme="majorHAnsi" w:hAnsiTheme="majorHAnsi" w:hint="eastAsia"/>
              </w:rPr>
              <w:t>개인사업자</w:t>
            </w:r>
          </w:p>
          <w:p w14:paraId="46097E95" w14:textId="77777777" w:rsidR="006D550A" w:rsidRPr="009E047F" w:rsidRDefault="006D550A" w:rsidP="00861BBD">
            <w:pPr>
              <w:pStyle w:val="a3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</w:t>
            </w:r>
            <w:r>
              <w:rPr>
                <w:rFonts w:asciiTheme="majorHAnsi" w:eastAsiaTheme="majorHAnsi" w:hAnsiTheme="majorHAnsi"/>
              </w:rPr>
              <w:t xml:space="preserve">     )</w:t>
            </w:r>
          </w:p>
        </w:tc>
        <w:tc>
          <w:tcPr>
            <w:tcW w:w="1501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7549FB9C" w14:textId="77777777" w:rsidR="006D550A" w:rsidRDefault="006D550A" w:rsidP="00861BBD">
            <w:pPr>
              <w:pStyle w:val="a3"/>
              <w:wordWrap/>
              <w:spacing w:line="312" w:lineRule="auto"/>
              <w:ind w:firstLineChars="45" w:firstLine="9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③</w:t>
            </w:r>
            <w:r>
              <w:rPr>
                <w:rFonts w:asciiTheme="majorHAnsi" w:eastAsiaTheme="majorHAnsi" w:hAnsiTheme="majorHAnsi" w:hint="eastAsia"/>
              </w:rPr>
              <w:t xml:space="preserve"> 비영리법인</w:t>
            </w:r>
          </w:p>
          <w:p w14:paraId="32467593" w14:textId="77777777" w:rsidR="006D550A" w:rsidRPr="009E047F" w:rsidRDefault="006D550A" w:rsidP="00861BBD">
            <w:pPr>
              <w:pStyle w:val="a3"/>
              <w:wordWrap/>
              <w:spacing w:line="312" w:lineRule="auto"/>
              <w:ind w:left="46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  <w:tc>
          <w:tcPr>
            <w:tcW w:w="1752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54196370" w14:textId="77777777" w:rsidR="006D550A" w:rsidRDefault="006D550A" w:rsidP="00861BBD">
            <w:pPr>
              <w:pStyle w:val="a3"/>
              <w:wordWrap/>
              <w:spacing w:line="312" w:lineRule="auto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>④</w:t>
            </w:r>
            <w:r>
              <w:rPr>
                <w:rFonts w:asciiTheme="majorHAnsi" w:eastAsiaTheme="majorHAnsi" w:hAnsiTheme="majorHAnsi" w:hint="eastAsia"/>
              </w:rPr>
              <w:t>사회적경제조직</w:t>
            </w:r>
          </w:p>
          <w:p w14:paraId="6D08B420" w14:textId="77777777" w:rsidR="006D550A" w:rsidRPr="009E047F" w:rsidRDefault="006D550A" w:rsidP="00861BBD">
            <w:pPr>
              <w:pStyle w:val="a3"/>
              <w:wordWrap/>
              <w:spacing w:line="312" w:lineRule="auto"/>
              <w:ind w:left="460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12" w:space="0" w:color="000000"/>
            </w:tcBorders>
            <w:vAlign w:val="center"/>
          </w:tcPr>
          <w:p w14:paraId="01F313CF" w14:textId="77777777" w:rsidR="006D550A" w:rsidRDefault="006D550A" w:rsidP="00861BBD">
            <w:pPr>
              <w:pStyle w:val="a3"/>
              <w:wordWrap/>
              <w:spacing w:line="312" w:lineRule="auto"/>
              <w:ind w:leftChars="-50" w:hangingChars="50" w:hanging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t xml:space="preserve">⑤ </w:t>
            </w:r>
            <w:r>
              <w:rPr>
                <w:rFonts w:asciiTheme="majorHAnsi" w:eastAsiaTheme="majorHAnsi" w:hAnsiTheme="majorHAnsi" w:hint="eastAsia"/>
              </w:rPr>
              <w:t>기 타</w:t>
            </w:r>
          </w:p>
          <w:p w14:paraId="654B9A21" w14:textId="77777777" w:rsidR="006D550A" w:rsidRPr="009E047F" w:rsidRDefault="006D550A" w:rsidP="00861BBD">
            <w:pPr>
              <w:pStyle w:val="a3"/>
              <w:wordWrap/>
              <w:spacing w:line="312" w:lineRule="auto"/>
              <w:ind w:left="100"/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(     )</w:t>
            </w:r>
          </w:p>
        </w:tc>
      </w:tr>
      <w:tr w:rsidR="006D550A" w:rsidRPr="007637F1" w14:paraId="292CAB57" w14:textId="77777777" w:rsidTr="006D550A">
        <w:trPr>
          <w:trHeight w:val="1044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D01FCC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설립목표</w:t>
            </w:r>
          </w:p>
          <w:p w14:paraId="2C60CB46" w14:textId="77777777" w:rsidR="006D550A" w:rsidRPr="007637F1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/비전</w:t>
            </w:r>
          </w:p>
        </w:tc>
        <w:tc>
          <w:tcPr>
            <w:tcW w:w="750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630111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76812A9A" w14:textId="77777777" w:rsidTr="00861BBD">
        <w:trPr>
          <w:trHeight w:val="2608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5EAFE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주요연혁</w:t>
            </w:r>
            <w:proofErr w:type="spellEnd"/>
          </w:p>
        </w:tc>
        <w:tc>
          <w:tcPr>
            <w:tcW w:w="750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04E991" w14:textId="77777777" w:rsidR="006D550A" w:rsidRPr="007637F1" w:rsidRDefault="006D550A" w:rsidP="00861BBD">
            <w:pPr>
              <w:wordWrap/>
              <w:spacing w:after="0" w:line="240" w:lineRule="auto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</w:p>
        </w:tc>
      </w:tr>
      <w:tr w:rsidR="006D550A" w:rsidRPr="007637F1" w14:paraId="50C17207" w14:textId="77777777" w:rsidTr="00861BBD">
        <w:trPr>
          <w:trHeight w:val="1644"/>
        </w:trPr>
        <w:tc>
          <w:tcPr>
            <w:tcW w:w="1528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auto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4C485C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전문기술</w:t>
            </w:r>
          </w:p>
          <w:p w14:paraId="0D80D95A" w14:textId="77777777" w:rsidR="006D550A" w:rsidRDefault="006D550A" w:rsidP="00861BBD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보유여부</w:t>
            </w:r>
          </w:p>
        </w:tc>
        <w:tc>
          <w:tcPr>
            <w:tcW w:w="7504" w:type="dxa"/>
            <w:gridSpan w:val="8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1F02B3" w14:textId="77777777" w:rsidR="006D550A" w:rsidRDefault="006D550A" w:rsidP="00861BBD">
            <w:pPr>
              <w:wordWrap/>
              <w:spacing w:after="0" w:line="240" w:lineRule="auto"/>
              <w:ind w:left="180" w:hangingChars="100" w:hanging="180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</w:pPr>
            <w:r w:rsidRPr="00284E2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 w:val="18"/>
                <w:szCs w:val="20"/>
              </w:rPr>
              <w:t>※</w:t>
            </w:r>
            <w:r w:rsidRPr="00284E25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</w:t>
            </w:r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지적재산권(저작권, 산업재산권 등록번호, </w:t>
            </w:r>
            <w:proofErr w:type="spellStart"/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>취득년도</w:t>
            </w:r>
            <w:proofErr w:type="spellEnd"/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 xml:space="preserve"> 등 표시) 내역</w:t>
            </w:r>
          </w:p>
          <w:p w14:paraId="77B75EEC" w14:textId="77777777" w:rsidR="006D550A" w:rsidRPr="006A77BA" w:rsidRDefault="006D550A" w:rsidP="00861BBD">
            <w:pPr>
              <w:wordWrap/>
              <w:spacing w:after="0" w:line="240" w:lineRule="auto"/>
              <w:ind w:leftChars="100" w:left="200" w:firstLineChars="100" w:firstLine="18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6A77BA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 w:val="18"/>
                <w:szCs w:val="20"/>
              </w:rPr>
              <w:t>대외기관 인증·수상 내역 등 (증빙자료 존재 시 별도 제출)</w:t>
            </w:r>
          </w:p>
        </w:tc>
      </w:tr>
    </w:tbl>
    <w:p w14:paraId="28405EC5" w14:textId="77777777" w:rsidR="002007C4" w:rsidRPr="00F220CD" w:rsidRDefault="002007C4" w:rsidP="002007C4">
      <w:pPr>
        <w:wordWrap/>
        <w:snapToGrid w:val="0"/>
        <w:spacing w:after="0" w:line="384" w:lineRule="auto"/>
        <w:textAlignment w:val="baseline"/>
        <w:rPr>
          <w:rFonts w:ascii="맑은 고딕" w:eastAsia="맑은 고딕" w:hAnsi="맑은 고딕" w:cs="굴림"/>
          <w:b/>
          <w:bCs/>
          <w:kern w:val="0"/>
          <w:sz w:val="36"/>
          <w:szCs w:val="36"/>
        </w:rPr>
      </w:pPr>
      <w:r w:rsidRPr="00030CA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lastRenderedPageBreak/>
        <w:t>2</w:t>
      </w:r>
      <w:r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 xml:space="preserve">. </w:t>
      </w:r>
      <w:r w:rsidR="002E197F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>사업제안</w:t>
      </w:r>
      <w:r w:rsidR="000007FF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>서</w:t>
      </w:r>
      <w:r w:rsidR="00B22254" w:rsidRPr="00F220CD">
        <w:rPr>
          <w:rFonts w:ascii="맑은 고딕" w:eastAsia="맑은 고딕" w:hAnsi="맑은 고딕" w:cs="굴림" w:hint="eastAsia"/>
          <w:b/>
          <w:bCs/>
          <w:kern w:val="0"/>
          <w:sz w:val="36"/>
          <w:szCs w:val="36"/>
        </w:rPr>
        <w:t xml:space="preserve"> </w:t>
      </w:r>
    </w:p>
    <w:p w14:paraId="48807871" w14:textId="77777777" w:rsidR="00DD5A45" w:rsidRPr="00F220CD" w:rsidRDefault="002E197F" w:rsidP="00DD5A45">
      <w:pPr>
        <w:wordWrap/>
        <w:snapToGrid w:val="0"/>
        <w:spacing w:after="0" w:line="384" w:lineRule="auto"/>
        <w:textAlignment w:val="baseline"/>
        <w:rPr>
          <w:rFonts w:asciiTheme="majorHAnsi" w:eastAsiaTheme="majorHAnsi" w:hAnsiTheme="majorHAnsi" w:cs="굴림"/>
          <w:iCs/>
          <w:kern w:val="0"/>
          <w:szCs w:val="20"/>
        </w:rPr>
      </w:pPr>
      <w:r w:rsidRPr="00F220CD">
        <w:rPr>
          <w:rFonts w:ascii="맑은 고딕" w:eastAsia="맑은 고딕" w:hAnsi="맑은 고딕" w:cs="굴림" w:hint="eastAsia"/>
          <w:b/>
          <w:bCs/>
          <w:kern w:val="0"/>
          <w:sz w:val="30"/>
          <w:szCs w:val="30"/>
        </w:rPr>
        <w:t xml:space="preserve"> </w:t>
      </w:r>
      <w:r w:rsidR="00DD5A45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</w:t>
      </w:r>
      <w:r w:rsidR="00DD5A45"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="00DD5A45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사업제안서는 </w:t>
      </w:r>
      <w:r w:rsidR="00DD5A45" w:rsidRPr="00F220CD">
        <w:rPr>
          <w:rFonts w:asciiTheme="majorHAnsi" w:eastAsiaTheme="majorHAnsi" w:hAnsiTheme="majorHAnsi" w:cs="굴림"/>
          <w:iCs/>
          <w:kern w:val="0"/>
          <w:szCs w:val="20"/>
        </w:rPr>
        <w:t>PPT(</w:t>
      </w:r>
      <w:r w:rsidR="00DD5A45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가로형)으로 작성하여 제출하되 </w:t>
      </w:r>
      <w:r w:rsidR="00DD5A45"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t xml:space="preserve">PDF </w:t>
      </w:r>
      <w:r w:rsidR="00DD5A45"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본으로 저장하여 제출</w:t>
      </w:r>
      <w:r w:rsidR="00B22254"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.</w:t>
      </w:r>
      <w:r w:rsidR="00B22254"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br/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  </w:t>
      </w:r>
      <w:r w:rsidR="00B22254"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r w:rsidR="00B22254" w:rsidRPr="00F220CD">
        <w:rPr>
          <w:rFonts w:asciiTheme="majorHAnsi" w:eastAsiaTheme="majorHAnsi" w:hAnsiTheme="majorHAnsi" w:cs="굴림"/>
          <w:iCs/>
          <w:kern w:val="0"/>
          <w:szCs w:val="20"/>
        </w:rPr>
        <w:sym w:font="Wingdings" w:char="F0E0"/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proofErr w:type="gramStart"/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파일명 </w:t>
      </w:r>
      <w:r w:rsidR="00B22254" w:rsidRPr="00F220CD">
        <w:rPr>
          <w:rFonts w:asciiTheme="majorHAnsi" w:eastAsiaTheme="majorHAnsi" w:hAnsiTheme="majorHAnsi" w:cs="굴림"/>
          <w:iCs/>
          <w:kern w:val="0"/>
          <w:szCs w:val="20"/>
        </w:rPr>
        <w:t>:</w:t>
      </w:r>
      <w:proofErr w:type="gramEnd"/>
      <w:r w:rsidR="00B22254"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</w:t>
      </w:r>
      <w:r w:rsidR="00C82CA2" w:rsidRPr="00F220CD">
        <w:rPr>
          <w:rFonts w:asciiTheme="majorHAnsi" w:eastAsiaTheme="majorHAnsi" w:hAnsiTheme="majorHAnsi" w:cs="굴림"/>
          <w:iCs/>
          <w:kern w:val="0"/>
          <w:szCs w:val="20"/>
        </w:rPr>
        <w:t>“</w:t>
      </w:r>
      <w:proofErr w:type="spellStart"/>
      <w:r w:rsidR="00E71F60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팀명</w:t>
      </w:r>
      <w:proofErr w:type="spellEnd"/>
      <w:r w:rsidR="00E71F60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_</w:t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사업제안서.pdf</w:t>
      </w:r>
      <w:r w:rsidR="00C82CA2"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“</w:t>
      </w:r>
    </w:p>
    <w:p w14:paraId="03996ED5" w14:textId="77777777" w:rsidR="00B22254" w:rsidRPr="00F220CD" w:rsidRDefault="00DD5A45" w:rsidP="00DD5A45">
      <w:pPr>
        <w:wordWrap/>
        <w:snapToGrid w:val="0"/>
        <w:spacing w:after="0" w:line="384" w:lineRule="auto"/>
        <w:ind w:firstLineChars="100" w:firstLine="200"/>
        <w:textAlignment w:val="baseline"/>
        <w:rPr>
          <w:rFonts w:asciiTheme="majorHAnsi" w:eastAsiaTheme="majorHAnsi" w:hAnsiTheme="majorHAnsi" w:cs="굴림"/>
          <w:iCs/>
          <w:kern w:val="0"/>
          <w:szCs w:val="20"/>
        </w:rPr>
      </w:pP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※ 아래</w:t>
      </w:r>
      <w:r w:rsidRPr="00F220CD">
        <w:rPr>
          <w:rFonts w:asciiTheme="majorHAnsi" w:eastAsiaTheme="majorHAnsi" w:hAnsiTheme="majorHAnsi" w:cs="굴림"/>
          <w:iCs/>
          <w:kern w:val="0"/>
          <w:szCs w:val="20"/>
        </w:rPr>
        <w:t xml:space="preserve"> 내용은 예시로서 자유롭게 기술하</w:t>
      </w:r>
      <w:r w:rsidR="00B22254"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>고</w:t>
      </w:r>
      <w:r w:rsidRPr="00F220CD">
        <w:rPr>
          <w:rFonts w:asciiTheme="majorHAnsi" w:eastAsiaTheme="majorHAnsi" w:hAnsiTheme="majorHAnsi" w:cs="굴림" w:hint="eastAsia"/>
          <w:iCs/>
          <w:kern w:val="0"/>
          <w:szCs w:val="20"/>
        </w:rPr>
        <w:t xml:space="preserve"> </w:t>
      </w:r>
      <w:r w:rsidR="00B22254"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 xml:space="preserve">최대 </w:t>
      </w:r>
      <w:r w:rsidR="00B22254" w:rsidRPr="00F220CD">
        <w:rPr>
          <w:rFonts w:asciiTheme="majorHAnsi" w:eastAsiaTheme="majorHAnsi" w:hAnsiTheme="majorHAnsi" w:cs="굴림"/>
          <w:b/>
          <w:iCs/>
          <w:kern w:val="0"/>
          <w:szCs w:val="20"/>
        </w:rPr>
        <w:t>12</w:t>
      </w:r>
      <w:r w:rsidR="00B22254" w:rsidRPr="00F220CD">
        <w:rPr>
          <w:rFonts w:asciiTheme="majorHAnsi" w:eastAsiaTheme="majorHAnsi" w:hAnsiTheme="majorHAnsi" w:cs="굴림" w:hint="eastAsia"/>
          <w:b/>
          <w:iCs/>
          <w:kern w:val="0"/>
          <w:szCs w:val="20"/>
        </w:rPr>
        <w:t>페이지로 구성.</w:t>
      </w:r>
    </w:p>
    <w:p w14:paraId="303D8472" w14:textId="77777777" w:rsidR="002E197F" w:rsidRPr="00604149" w:rsidRDefault="00FA207F" w:rsidP="00E54F3D">
      <w:pPr>
        <w:pStyle w:val="a6"/>
        <w:numPr>
          <w:ilvl w:val="0"/>
          <w:numId w:val="3"/>
        </w:numPr>
        <w:wordWrap/>
        <w:snapToGrid w:val="0"/>
        <w:spacing w:after="0" w:line="384" w:lineRule="auto"/>
        <w:ind w:leftChars="0" w:left="709" w:hanging="283"/>
        <w:textAlignment w:val="baseline"/>
        <w:rPr>
          <w:rFonts w:ascii="맑은 고딕" w:eastAsia="맑은 고딕" w:hAnsi="맑은 고딕" w:cs="굴림"/>
          <w:b/>
          <w:vanish/>
          <w:color w:val="000000"/>
          <w:kern w:val="0"/>
          <w:sz w:val="24"/>
          <w:szCs w:val="30"/>
        </w:rPr>
      </w:pPr>
      <w:r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PPT</w:t>
      </w:r>
      <w:r w:rsidRPr="00604149"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30"/>
        </w:rPr>
        <w:t xml:space="preserve"> </w:t>
      </w:r>
      <w:r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구성 및 리스트(</w:t>
      </w:r>
      <w:r w:rsidR="00604149"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 xml:space="preserve">별도 제출과 함께 </w:t>
      </w:r>
      <w:r w:rsidR="00B22254"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 xml:space="preserve">아래내용을 간략히 </w:t>
      </w:r>
      <w:r w:rsidR="00604149"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 xml:space="preserve">기입해 </w:t>
      </w:r>
      <w:r w:rsidR="00B22254" w:rsidRPr="00604149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30"/>
        </w:rPr>
        <w:t>주세요</w:t>
      </w:r>
      <w:r w:rsidRPr="00604149">
        <w:rPr>
          <w:rFonts w:ascii="맑은 고딕" w:eastAsia="맑은 고딕" w:hAnsi="맑은 고딕" w:cs="굴림"/>
          <w:b/>
          <w:bCs/>
          <w:color w:val="000000"/>
          <w:kern w:val="0"/>
          <w:sz w:val="24"/>
          <w:szCs w:val="30"/>
        </w:rPr>
        <w:t>)</w:t>
      </w:r>
    </w:p>
    <w:p w14:paraId="430EE38E" w14:textId="77777777" w:rsidR="00DE2463" w:rsidRPr="00604149" w:rsidRDefault="00DE2463" w:rsidP="00894FE1">
      <w:pPr>
        <w:snapToGrid w:val="0"/>
        <w:spacing w:after="0" w:line="384" w:lineRule="auto"/>
        <w:textAlignment w:val="baseline"/>
        <w:rPr>
          <w:rFonts w:ascii="맑은 고딕" w:eastAsia="맑은 고딕" w:hAnsi="맑은 고딕"/>
          <w:sz w:val="12"/>
        </w:rPr>
      </w:pPr>
    </w:p>
    <w:tbl>
      <w:tblPr>
        <w:tblOverlap w:val="never"/>
        <w:tblW w:w="93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8"/>
        <w:gridCol w:w="7744"/>
      </w:tblGrid>
      <w:tr w:rsidR="002007C4" w:rsidRPr="007637F1" w14:paraId="79CF1FCE" w14:textId="77777777" w:rsidTr="00FA207F">
        <w:trPr>
          <w:trHeight w:val="1237"/>
          <w:jc w:val="center"/>
        </w:trPr>
        <w:tc>
          <w:tcPr>
            <w:tcW w:w="1638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3C85C5" w14:textId="77777777" w:rsidR="002007C4" w:rsidRDefault="00C578FC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  <w:r w:rsidR="002E197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필요성</w:t>
            </w:r>
            <w:proofErr w:type="spellEnd"/>
          </w:p>
          <w:p w14:paraId="05E49F7A" w14:textId="77777777" w:rsidR="002E197F" w:rsidRDefault="002E197F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및 배경</w:t>
            </w:r>
          </w:p>
          <w:p w14:paraId="2EC6B4AF" w14:textId="77777777" w:rsidR="00C62F55" w:rsidRPr="007637F1" w:rsidRDefault="00C62F55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P.)</w:t>
            </w: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0E5B3E" w14:textId="77777777" w:rsidR="002007C4" w:rsidRPr="002E197F" w:rsidRDefault="002E197F" w:rsidP="002E197F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proofErr w:type="spellStart"/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파이낸셜헬스</w:t>
            </w:r>
            <w:proofErr w:type="spellEnd"/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증진을 위해 본 사업이 필요한 이유 및 문제의식</w:t>
            </w:r>
          </w:p>
        </w:tc>
      </w:tr>
      <w:tr w:rsidR="002007C4" w:rsidRPr="007637F1" w14:paraId="6E927F34" w14:textId="77777777" w:rsidTr="00B22254">
        <w:trPr>
          <w:trHeight w:val="1123"/>
          <w:jc w:val="center"/>
        </w:trPr>
        <w:tc>
          <w:tcPr>
            <w:tcW w:w="1638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040A37" w14:textId="77777777" w:rsidR="002007C4" w:rsidRDefault="00C578FC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  <w:r w:rsidR="002E197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목적</w:t>
            </w:r>
          </w:p>
          <w:p w14:paraId="28089482" w14:textId="77777777" w:rsidR="00C62F55" w:rsidRPr="007637F1" w:rsidRDefault="00C62F55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(1P.)</w:t>
            </w: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35FF5D" w14:textId="77777777" w:rsidR="002007C4" w:rsidRPr="002E197F" w:rsidRDefault="002E197F" w:rsidP="002E197F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2E197F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파이낸셜</w:t>
            </w:r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헬스 개선에 입각한 문제해결</w:t>
            </w:r>
            <w:r w:rsidR="00FA207F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</w:p>
        </w:tc>
      </w:tr>
      <w:tr w:rsidR="002E197F" w:rsidRPr="007637F1" w14:paraId="646DFD7F" w14:textId="77777777" w:rsidTr="00FA207F">
        <w:trPr>
          <w:trHeight w:val="283"/>
          <w:jc w:val="center"/>
        </w:trPr>
        <w:tc>
          <w:tcPr>
            <w:tcW w:w="1638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26E7CE" w14:textId="77777777" w:rsidR="002E197F" w:rsidRDefault="002E197F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사업대상</w:t>
            </w:r>
          </w:p>
          <w:p w14:paraId="40976B54" w14:textId="77777777" w:rsidR="002E197F" w:rsidRDefault="002E197F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주요타켓</w:t>
            </w:r>
            <w:proofErr w:type="spellEnd"/>
          </w:p>
          <w:p w14:paraId="0BFD56C7" w14:textId="77777777" w:rsidR="00C62F55" w:rsidRDefault="00C62F55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(1p,)</w:t>
            </w: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F6BAEE" w14:textId="77777777" w:rsidR="002E197F" w:rsidRPr="002E197F" w:rsidRDefault="002E197F" w:rsidP="002E197F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2E197F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해당</w:t>
            </w:r>
            <w:r w:rsidRPr="002E197F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사업을 통한 주요 수혜자</w:t>
            </w:r>
            <w:r w:rsidR="00781A1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br/>
            </w:r>
            <w:r w:rsidR="00781A11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  </w:t>
            </w:r>
            <w:proofErr w:type="gramStart"/>
            <w:r w:rsidR="00781A11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 </w:t>
            </w:r>
            <w:r w:rsidR="00781A1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:</w:t>
            </w:r>
            <w:proofErr w:type="gramEnd"/>
            <w:r w:rsidR="00781A1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="00781A11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개인분야 </w:t>
            </w:r>
            <w:r w:rsidR="00781A1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/ </w:t>
            </w:r>
            <w:r w:rsidR="00781A11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가계분야 </w:t>
            </w:r>
            <w:r w:rsidR="00781A1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/ </w:t>
            </w:r>
            <w:r w:rsidR="00781A11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금융약자 </w:t>
            </w:r>
            <w:r w:rsidR="00781A11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/ </w:t>
            </w:r>
            <w:r w:rsidR="00781A11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금융생태계분야 </w:t>
            </w:r>
          </w:p>
        </w:tc>
      </w:tr>
      <w:tr w:rsidR="002007C4" w:rsidRPr="00032694" w14:paraId="7C060DA8" w14:textId="77777777" w:rsidTr="00FA207F">
        <w:trPr>
          <w:trHeight w:val="283"/>
          <w:jc w:val="center"/>
        </w:trPr>
        <w:tc>
          <w:tcPr>
            <w:tcW w:w="1638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A2E473" w14:textId="77777777" w:rsidR="00C62F55" w:rsidRDefault="00C62F55" w:rsidP="002E19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세부</w:t>
            </w:r>
          </w:p>
          <w:p w14:paraId="0622FE86" w14:textId="77777777" w:rsidR="002007C4" w:rsidRDefault="002007C4" w:rsidP="002E19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</w:t>
            </w:r>
            <w:r w:rsidR="002E197F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내용</w:t>
            </w:r>
          </w:p>
          <w:p w14:paraId="078B1FFE" w14:textId="77777777" w:rsidR="00C62F55" w:rsidRPr="007637F1" w:rsidRDefault="00C62F55" w:rsidP="00FA20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 w:rsidR="00FA207F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6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P.)</w:t>
            </w: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57076C" w14:textId="77777777" w:rsidR="00A94C75" w:rsidRDefault="00A94C75" w:rsidP="00A94C75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1.</w:t>
            </w:r>
            <w:r w:rsidR="002007C4"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사업 비즈니스모델 설명</w:t>
            </w:r>
          </w:p>
          <w:p w14:paraId="48C4A442" w14:textId="77777777" w:rsidR="00A94C75" w:rsidRDefault="00A94C75" w:rsidP="00A94C75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2. 예상시장고객</w:t>
            </w:r>
          </w:p>
          <w:p w14:paraId="3ADE52B7" w14:textId="77777777" w:rsidR="00A94C75" w:rsidRDefault="00A94C75" w:rsidP="00A94C75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3. 사업실행방안</w:t>
            </w:r>
          </w:p>
          <w:p w14:paraId="7E180F0B" w14:textId="77777777" w:rsidR="002007C4" w:rsidRPr="00781A11" w:rsidRDefault="00A94C75" w:rsidP="00A94C75">
            <w:pPr>
              <w:wordWrap/>
              <w:spacing w:after="0" w:line="240" w:lineRule="auto"/>
              <w:ind w:leftChars="100" w:left="200"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4. 위험요소 및 대응방안</w:t>
            </w:r>
          </w:p>
        </w:tc>
      </w:tr>
      <w:tr w:rsidR="00FA207F" w:rsidRPr="00032694" w14:paraId="3995A533" w14:textId="77777777" w:rsidTr="00FA207F">
        <w:trPr>
          <w:trHeight w:val="283"/>
          <w:jc w:val="center"/>
        </w:trPr>
        <w:tc>
          <w:tcPr>
            <w:tcW w:w="1638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46DF32" w14:textId="77777777" w:rsidR="00C578FC" w:rsidRDefault="00C578FC" w:rsidP="00FA20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3개년</w:t>
            </w:r>
          </w:p>
          <w:p w14:paraId="2CED29B4" w14:textId="77777777" w:rsidR="00FA207F" w:rsidRDefault="00C578FC" w:rsidP="00FA20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사업계획</w:t>
            </w:r>
          </w:p>
          <w:p w14:paraId="21659C22" w14:textId="77777777" w:rsidR="00FA207F" w:rsidRDefault="00FA207F" w:rsidP="00FA20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1p.)</w:t>
            </w: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23919A" w14:textId="77777777" w:rsidR="00FA207F" w:rsidRPr="00032694" w:rsidRDefault="00FA207F" w:rsidP="00A94C75">
            <w:pPr>
              <w:wordWrap/>
              <w:spacing w:after="0" w:line="240" w:lineRule="auto"/>
              <w:ind w:firstLineChars="100" w:firstLine="2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예상매출 및 손익</w:t>
            </w:r>
          </w:p>
        </w:tc>
      </w:tr>
      <w:tr w:rsidR="00FA207F" w:rsidRPr="00032694" w14:paraId="43E3CB58" w14:textId="77777777" w:rsidTr="00DD5A45">
        <w:trPr>
          <w:trHeight w:val="1361"/>
          <w:jc w:val="center"/>
        </w:trPr>
        <w:tc>
          <w:tcPr>
            <w:tcW w:w="1638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EF70B7" w14:textId="77777777" w:rsidR="00FA207F" w:rsidRDefault="00A94C75" w:rsidP="00FA20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조직역량</w:t>
            </w:r>
          </w:p>
          <w:p w14:paraId="48C3F87E" w14:textId="77777777" w:rsidR="00FA207F" w:rsidRDefault="00FA207F" w:rsidP="00FA20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1p.</w:t>
            </w: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20D5B6" w14:textId="77777777" w:rsidR="00A94C75" w:rsidRPr="00A94C75" w:rsidRDefault="00A94C75" w:rsidP="00A94C75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1.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사업수행경험</w:t>
            </w:r>
          </w:p>
          <w:p w14:paraId="03B37C17" w14:textId="77777777" w:rsidR="00FA207F" w:rsidRPr="00A94C75" w:rsidRDefault="00A94C75" w:rsidP="00A94C75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2.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대표자 및 주요경영진 경력</w:t>
            </w:r>
          </w:p>
          <w:p w14:paraId="17AC3116" w14:textId="77777777" w:rsidR="00A94C75" w:rsidRPr="00A94C75" w:rsidRDefault="00A94C75" w:rsidP="00A94C75">
            <w:pPr>
              <w:wordWrap/>
              <w:spacing w:after="0" w:line="240" w:lineRule="auto"/>
              <w:ind w:firstLineChars="200" w:firstLine="40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3.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사업동기 및 문제해결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Pr="00A94C75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의지</w:t>
            </w:r>
          </w:p>
        </w:tc>
      </w:tr>
      <w:tr w:rsidR="00FA207F" w:rsidRPr="00032694" w14:paraId="34FA7481" w14:textId="77777777" w:rsidTr="00DD5A45">
        <w:trPr>
          <w:trHeight w:val="1361"/>
          <w:jc w:val="center"/>
        </w:trPr>
        <w:tc>
          <w:tcPr>
            <w:tcW w:w="1638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FCCB35" w14:textId="77777777" w:rsidR="00FA207F" w:rsidRDefault="00FA207F" w:rsidP="002E19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기대효과</w:t>
            </w:r>
          </w:p>
          <w:p w14:paraId="410C7ABC" w14:textId="77777777" w:rsidR="00FA207F" w:rsidRDefault="00FA207F" w:rsidP="002E197F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(1p.)</w:t>
            </w: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CD46E8" w14:textId="77777777" w:rsidR="00FA207F" w:rsidRDefault="00A94C75" w:rsidP="00A94C75">
            <w:pPr>
              <w:pStyle w:val="a6"/>
              <w:numPr>
                <w:ilvl w:val="0"/>
                <w:numId w:val="6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proofErr w:type="spellStart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확산성</w:t>
            </w:r>
            <w:proofErr w:type="spellEnd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  <w:r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(</w:t>
            </w: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수혜자규모)</w:t>
            </w:r>
          </w:p>
          <w:p w14:paraId="5C25E621" w14:textId="77777777" w:rsidR="00A94C75" w:rsidRPr="00A94C75" w:rsidRDefault="00A94C75" w:rsidP="00A94C75">
            <w:pPr>
              <w:pStyle w:val="a6"/>
              <w:numPr>
                <w:ilvl w:val="0"/>
                <w:numId w:val="6"/>
              </w:numPr>
              <w:wordWrap/>
              <w:spacing w:after="0" w:line="240" w:lineRule="auto"/>
              <w:ind w:leftChars="0"/>
              <w:jc w:val="left"/>
              <w:textAlignment w:val="baseline"/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</w:pPr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사회적가치 </w:t>
            </w:r>
            <w:proofErr w:type="spellStart"/>
            <w:r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혁신성</w:t>
            </w:r>
            <w:proofErr w:type="spellEnd"/>
          </w:p>
        </w:tc>
      </w:tr>
    </w:tbl>
    <w:p w14:paraId="07543DA7" w14:textId="77777777" w:rsidR="00DE2DA8" w:rsidRPr="00193A5C" w:rsidRDefault="00030CAE" w:rsidP="00193A5C">
      <w:pPr>
        <w:snapToGrid w:val="0"/>
        <w:spacing w:after="0" w:line="240" w:lineRule="auto"/>
        <w:textAlignment w:val="baseline"/>
        <w:rPr>
          <w:rFonts w:ascii="맑은 고딕" w:eastAsia="맑은 고딕" w:hAnsi="맑은 고딕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lastRenderedPageBreak/>
        <w:t>3</w:t>
      </w:r>
      <w:r w:rsidRPr="00030CA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 xml:space="preserve">. </w:t>
      </w:r>
      <w:r w:rsidR="00B34BCE" w:rsidRPr="00B34BC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>필요</w:t>
      </w:r>
      <w:r w:rsidR="00B34BCE" w:rsidRPr="00B34BCE">
        <w:rPr>
          <w:rFonts w:ascii="맑은 고딕" w:eastAsia="맑은 고딕" w:hAnsi="맑은 고딕" w:cs="굴림"/>
          <w:b/>
          <w:bCs/>
          <w:color w:val="000000"/>
          <w:kern w:val="0"/>
          <w:sz w:val="36"/>
          <w:szCs w:val="36"/>
        </w:rPr>
        <w:t xml:space="preserve"> 멘토링 &amp; 컨설팅 내용 기술</w:t>
      </w:r>
    </w:p>
    <w:p w14:paraId="45CDD967" w14:textId="77777777" w:rsidR="00B34BCE" w:rsidRDefault="00B34BCE" w:rsidP="00DE2DA8">
      <w:pPr>
        <w:snapToGrid w:val="0"/>
        <w:spacing w:after="0"/>
        <w:textAlignment w:val="baseline"/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</w:pPr>
      <w:r w:rsidRPr="00DE2DA8">
        <w:rPr>
          <w:rFonts w:asciiTheme="majorHAnsi" w:eastAsiaTheme="majorHAnsi" w:hAnsiTheme="majorHAnsi" w:cs="굴림" w:hint="eastAsia"/>
          <w:iCs/>
          <w:color w:val="000000" w:themeColor="text1"/>
          <w:kern w:val="0"/>
          <w:szCs w:val="20"/>
        </w:rPr>
        <w:t>※</w:t>
      </w:r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 xml:space="preserve"> </w:t>
      </w:r>
      <w:proofErr w:type="spellStart"/>
      <w:r w:rsidRPr="00DE2DA8">
        <w:rPr>
          <w:rFonts w:asciiTheme="majorHAnsi" w:eastAsiaTheme="majorHAnsi" w:hAnsiTheme="majorHAnsi" w:cs="굴림" w:hint="eastAsia"/>
          <w:iCs/>
          <w:color w:val="000000" w:themeColor="text1"/>
          <w:kern w:val="0"/>
          <w:szCs w:val="20"/>
        </w:rPr>
        <w:t>엑셀러레이팅</w:t>
      </w:r>
      <w:proofErr w:type="spellEnd"/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 xml:space="preserve"> 진행 시 본 사업에 필요한 컨설팅 및 멘토링 분야와 개선내용 작성</w:t>
      </w:r>
      <w:r w:rsidR="00AD24EE">
        <w:rPr>
          <w:rFonts w:asciiTheme="majorHAnsi" w:eastAsiaTheme="majorHAnsi" w:hAnsiTheme="majorHAnsi" w:cs="굴림" w:hint="eastAsia"/>
          <w:iCs/>
          <w:color w:val="000000" w:themeColor="text1"/>
          <w:kern w:val="0"/>
          <w:szCs w:val="20"/>
        </w:rPr>
        <w:t>.</w:t>
      </w:r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 xml:space="preserve">  </w:t>
      </w:r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br/>
        <w:t xml:space="preserve">- </w:t>
      </w:r>
      <w:proofErr w:type="gramStart"/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>운영계획 :</w:t>
      </w:r>
      <w:proofErr w:type="gramEnd"/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 xml:space="preserve"> </w:t>
      </w:r>
      <w:proofErr w:type="spellStart"/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>경영멘토링</w:t>
      </w:r>
      <w:proofErr w:type="spellEnd"/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 xml:space="preserve"> 4회*4시간 </w:t>
      </w:r>
      <w:r w:rsidR="00DE2DA8"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 xml:space="preserve"> </w:t>
      </w:r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>/ 분야별 멘토링 4회*4시간</w:t>
      </w:r>
      <w:r w:rsidR="007D74EF"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br/>
      </w:r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 xml:space="preserve">            IR 집중 컨설팅 4회*8시간 </w:t>
      </w:r>
      <w:r w:rsidR="007D74EF"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br/>
      </w:r>
      <w:r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>- 분야별 멘토링은 기업별 희망신청 분야로 연계 예정</w:t>
      </w:r>
      <w:r w:rsidR="007D74EF" w:rsidRPr="00DE2DA8">
        <w:rPr>
          <w:rFonts w:asciiTheme="majorHAnsi" w:eastAsiaTheme="majorHAnsi" w:hAnsiTheme="majorHAnsi" w:cs="굴림" w:hint="eastAsia"/>
          <w:iCs/>
          <w:color w:val="000000" w:themeColor="text1"/>
          <w:kern w:val="0"/>
          <w:szCs w:val="20"/>
        </w:rPr>
        <w:t xml:space="preserve">(최대 </w:t>
      </w:r>
      <w:r w:rsidR="007D74EF" w:rsidRPr="00DE2DA8">
        <w:rPr>
          <w:rFonts w:asciiTheme="majorHAnsi" w:eastAsiaTheme="majorHAnsi" w:hAnsiTheme="majorHAnsi" w:cs="굴림"/>
          <w:iCs/>
          <w:color w:val="000000" w:themeColor="text1"/>
          <w:kern w:val="0"/>
          <w:szCs w:val="20"/>
        </w:rPr>
        <w:t>2</w:t>
      </w:r>
      <w:r w:rsidR="007D74EF" w:rsidRPr="00DE2DA8">
        <w:rPr>
          <w:rFonts w:asciiTheme="majorHAnsi" w:eastAsiaTheme="majorHAnsi" w:hAnsiTheme="majorHAnsi" w:cs="굴림" w:hint="eastAsia"/>
          <w:iCs/>
          <w:color w:val="000000" w:themeColor="text1"/>
          <w:kern w:val="0"/>
          <w:szCs w:val="20"/>
        </w:rPr>
        <w:t>개 분야)</w:t>
      </w:r>
    </w:p>
    <w:p w14:paraId="051A24EE" w14:textId="77777777" w:rsidR="00DE2DA8" w:rsidRPr="00DE2DA8" w:rsidRDefault="00DE2DA8" w:rsidP="00DE2DA8">
      <w:pPr>
        <w:snapToGrid w:val="0"/>
        <w:spacing w:after="0"/>
        <w:textAlignment w:val="baseline"/>
        <w:rPr>
          <w:rFonts w:ascii="맑은 고딕" w:eastAsia="맑은 고딕" w:hAnsi="맑은 고딕" w:cs="굴림"/>
          <w:b/>
          <w:bCs/>
          <w:color w:val="000000" w:themeColor="text1"/>
          <w:kern w:val="0"/>
          <w:sz w:val="16"/>
          <w:szCs w:val="36"/>
        </w:rPr>
      </w:pPr>
    </w:p>
    <w:tbl>
      <w:tblPr>
        <w:tblOverlap w:val="never"/>
        <w:tblW w:w="93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8"/>
        <w:gridCol w:w="7744"/>
      </w:tblGrid>
      <w:tr w:rsidR="003C5576" w:rsidRPr="007637F1" w14:paraId="33FE706C" w14:textId="77777777" w:rsidTr="00DE2DA8">
        <w:trPr>
          <w:trHeight w:val="2853"/>
          <w:jc w:val="center"/>
        </w:trPr>
        <w:tc>
          <w:tcPr>
            <w:tcW w:w="1638" w:type="dxa"/>
            <w:vMerge w:val="restart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077023" w14:textId="77777777" w:rsidR="003C5576" w:rsidRPr="003C5576" w:rsidRDefault="003C5576" w:rsidP="003C557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3C557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필요</w:t>
            </w:r>
          </w:p>
          <w:p w14:paraId="5365D8F6" w14:textId="77777777" w:rsidR="003C5576" w:rsidRPr="007637F1" w:rsidRDefault="003C5576" w:rsidP="003C5576">
            <w:pPr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C557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멘토링</w:t>
            </w:r>
            <w:r w:rsidRPr="003C5576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 xml:space="preserve"> 내용</w:t>
            </w: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4144F0" w14:textId="77777777" w:rsidR="003C5576" w:rsidRPr="003C5576" w:rsidRDefault="003C5576" w:rsidP="005C2188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proofErr w:type="spellStart"/>
            <w:proofErr w:type="gramStart"/>
            <w:r w:rsidRPr="003C5576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경영멘토링</w:t>
            </w:r>
            <w:proofErr w:type="spellEnd"/>
            <w:r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:</w:t>
            </w:r>
            <w:proofErr w:type="gramEnd"/>
            <w:r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proofErr w:type="spellStart"/>
            <w:r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경영전락</w:t>
            </w:r>
            <w:proofErr w:type="spellEnd"/>
            <w:r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, 비즈니스모델 개선, 마케팅 등 경영전반</w:t>
            </w:r>
          </w:p>
        </w:tc>
      </w:tr>
      <w:tr w:rsidR="003C5576" w:rsidRPr="007637F1" w14:paraId="1FDE24FA" w14:textId="77777777" w:rsidTr="00DE2DA8">
        <w:trPr>
          <w:trHeight w:val="2853"/>
          <w:jc w:val="center"/>
        </w:trPr>
        <w:tc>
          <w:tcPr>
            <w:tcW w:w="1638" w:type="dxa"/>
            <w:vMerge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2BB2C8" w14:textId="77777777" w:rsidR="003C5576" w:rsidRDefault="003C5576" w:rsidP="005C2188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766A6F" w14:textId="77777777" w:rsidR="003C5576" w:rsidRPr="003C5576" w:rsidRDefault="003C5576" w:rsidP="003C5576">
            <w:pPr>
              <w:wordWrap/>
              <w:spacing w:after="0" w:line="240" w:lineRule="auto"/>
              <w:ind w:firstLineChars="100" w:firstLine="200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proofErr w:type="spellStart"/>
            <w:proofErr w:type="gramStart"/>
            <w:r w:rsidRPr="003C5576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분야별멘토링</w:t>
            </w:r>
            <w:proofErr w:type="spellEnd"/>
            <w:r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:</w:t>
            </w:r>
            <w:proofErr w:type="gramEnd"/>
            <w:r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법률특허, 세무회계, 기술지원 등 추가 멘토링 희망분야</w:t>
            </w:r>
          </w:p>
        </w:tc>
      </w:tr>
      <w:tr w:rsidR="00B34BCE" w:rsidRPr="00032694" w14:paraId="2CD3CE55" w14:textId="77777777" w:rsidTr="00666B1A">
        <w:trPr>
          <w:trHeight w:val="3527"/>
          <w:jc w:val="center"/>
        </w:trPr>
        <w:tc>
          <w:tcPr>
            <w:tcW w:w="1638" w:type="dxa"/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3D6004" w14:textId="77777777" w:rsidR="003C5576" w:rsidRPr="003C5576" w:rsidRDefault="003C5576" w:rsidP="003C557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</w:pPr>
            <w:r w:rsidRPr="003C5576">
              <w:rPr>
                <w:rFonts w:asciiTheme="majorHAnsi" w:eastAsiaTheme="majorHAnsi" w:hAnsiTheme="majorHAnsi" w:cs="굴림" w:hint="eastAsia"/>
                <w:b/>
                <w:bCs/>
                <w:color w:val="000000"/>
                <w:kern w:val="0"/>
                <w:sz w:val="22"/>
              </w:rPr>
              <w:t>필요</w:t>
            </w:r>
          </w:p>
          <w:p w14:paraId="55994115" w14:textId="77777777" w:rsidR="00B34BCE" w:rsidRPr="007637F1" w:rsidRDefault="003C5576" w:rsidP="003C5576">
            <w:pPr>
              <w:wordWrap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3C5576">
              <w:rPr>
                <w:rFonts w:asciiTheme="majorHAnsi" w:eastAsiaTheme="majorHAnsi" w:hAnsiTheme="majorHAnsi" w:cs="굴림"/>
                <w:b/>
                <w:bCs/>
                <w:color w:val="000000"/>
                <w:kern w:val="0"/>
                <w:sz w:val="22"/>
              </w:rPr>
              <w:t>IR컨설팅 내용</w:t>
            </w:r>
          </w:p>
        </w:tc>
        <w:tc>
          <w:tcPr>
            <w:tcW w:w="774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62B557" w14:textId="77777777" w:rsidR="00B34BCE" w:rsidRPr="003C5576" w:rsidRDefault="00B34BCE" w:rsidP="003C5576">
            <w:pPr>
              <w:wordWrap/>
              <w:spacing w:after="0" w:line="240" w:lineRule="auto"/>
              <w:ind w:leftChars="100" w:left="1600" w:hangingChars="700" w:hanging="1400"/>
              <w:jc w:val="left"/>
              <w:textAlignment w:val="baseline"/>
              <w:rPr>
                <w:rFonts w:asciiTheme="majorHAnsi" w:eastAsiaTheme="majorHAnsi" w:hAnsiTheme="majorHAnsi" w:cs="굴림"/>
                <w:color w:val="000000"/>
                <w:kern w:val="0"/>
                <w:sz w:val="22"/>
              </w:rPr>
            </w:pPr>
            <w:r w:rsidRPr="00032694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>※</w:t>
            </w:r>
            <w:r w:rsidRPr="00032694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="003C5576"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IR</w:t>
            </w:r>
            <w:proofErr w:type="gramStart"/>
            <w:r w:rsidR="003C5576"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컨설팅 :</w:t>
            </w:r>
            <w:proofErr w:type="gramEnd"/>
            <w:r w:rsidR="003C5576"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사업소개자료 개선, IR스토리라인 설계,</w:t>
            </w:r>
            <w:r w:rsid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</w:t>
            </w:r>
            <w:proofErr w:type="spellStart"/>
            <w:r w:rsidR="003C5576"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피칭스킬</w:t>
            </w:r>
            <w:proofErr w:type="spellEnd"/>
            <w:r w:rsidR="003C5576"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 xml:space="preserve"> 클리닉, </w:t>
            </w:r>
            <w:r w:rsid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br/>
            </w:r>
            <w:r w:rsidR="003C5576"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투자유치 노하우 전달</w:t>
            </w:r>
            <w:r w:rsidR="003C5576">
              <w:rPr>
                <w:rFonts w:asciiTheme="majorHAnsi" w:eastAsiaTheme="majorHAnsi" w:hAnsiTheme="majorHAnsi" w:cs="굴림" w:hint="eastAsia"/>
                <w:i/>
                <w:iCs/>
                <w:color w:val="315F97"/>
                <w:kern w:val="0"/>
                <w:szCs w:val="20"/>
              </w:rPr>
              <w:t xml:space="preserve"> </w:t>
            </w:r>
            <w:r w:rsidR="003C5576" w:rsidRPr="003C5576">
              <w:rPr>
                <w:rFonts w:asciiTheme="majorHAnsi" w:eastAsiaTheme="majorHAnsi" w:hAnsiTheme="majorHAnsi" w:cs="굴림"/>
                <w:i/>
                <w:iCs/>
                <w:color w:val="315F97"/>
                <w:kern w:val="0"/>
                <w:szCs w:val="20"/>
              </w:rPr>
              <w:t>등</w:t>
            </w:r>
          </w:p>
        </w:tc>
      </w:tr>
    </w:tbl>
    <w:p w14:paraId="549F52F1" w14:textId="77777777" w:rsidR="002007C4" w:rsidRPr="00C706FD" w:rsidRDefault="002007C4" w:rsidP="00666B1A">
      <w:pPr>
        <w:snapToGrid w:val="0"/>
        <w:spacing w:after="0" w:line="384" w:lineRule="auto"/>
        <w:textAlignment w:val="baseline"/>
        <w:rPr>
          <w:rFonts w:ascii="맑은 고딕" w:eastAsia="맑은 고딕" w:hAnsi="맑은 고딕"/>
        </w:rPr>
      </w:pPr>
    </w:p>
    <w:sectPr w:rsidR="002007C4" w:rsidRPr="00C706FD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D426B" w14:textId="77777777" w:rsidR="009469A7" w:rsidRDefault="009469A7" w:rsidP="005A7235">
      <w:pPr>
        <w:spacing w:after="0" w:line="240" w:lineRule="auto"/>
      </w:pPr>
      <w:r>
        <w:separator/>
      </w:r>
    </w:p>
  </w:endnote>
  <w:endnote w:type="continuationSeparator" w:id="0">
    <w:p w14:paraId="43428FBE" w14:textId="77777777" w:rsidR="009469A7" w:rsidRDefault="009469A7" w:rsidP="005A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7760976"/>
      <w:docPartObj>
        <w:docPartGallery w:val="Page Numbers (Bottom of Page)"/>
        <w:docPartUnique/>
      </w:docPartObj>
    </w:sdtPr>
    <w:sdtEndPr/>
    <w:sdtContent>
      <w:p w14:paraId="269514B1" w14:textId="77777777" w:rsidR="00DE2DA8" w:rsidRDefault="00DE2DA8">
        <w:pPr>
          <w:pStyle w:val="a5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C5FC9" w:rsidRPr="002C5FC9">
          <w:rPr>
            <w:noProof/>
            <w:lang w:val="ko-KR"/>
          </w:rPr>
          <w:t>2</w:t>
        </w:r>
        <w:r>
          <w:fldChar w:fldCharType="end"/>
        </w:r>
        <w:r>
          <w:t xml:space="preserve"> -</w:t>
        </w:r>
      </w:p>
    </w:sdtContent>
  </w:sdt>
  <w:p w14:paraId="40479C6C" w14:textId="77777777" w:rsidR="00DE2DA8" w:rsidRDefault="00DE2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9F13F" w14:textId="77777777" w:rsidR="009469A7" w:rsidRDefault="009469A7" w:rsidP="005A7235">
      <w:pPr>
        <w:spacing w:after="0" w:line="240" w:lineRule="auto"/>
      </w:pPr>
      <w:r>
        <w:separator/>
      </w:r>
    </w:p>
  </w:footnote>
  <w:footnote w:type="continuationSeparator" w:id="0">
    <w:p w14:paraId="78DB4EF0" w14:textId="77777777" w:rsidR="009469A7" w:rsidRDefault="009469A7" w:rsidP="005A7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65E98" w14:textId="77777777" w:rsidR="002007C4" w:rsidRPr="00B5043A" w:rsidRDefault="002007C4" w:rsidP="002007C4">
    <w:pPr>
      <w:pStyle w:val="a7"/>
      <w:ind w:firstLineChars="1300" w:firstLine="4324"/>
      <w:rPr>
        <w:color w:val="000000" w:themeColor="text1"/>
        <w:sz w:val="12"/>
      </w:rPr>
    </w:pPr>
    <w:r w:rsidRPr="00B5043A">
      <w:rPr>
        <w:rFonts w:ascii="Segoe UI Black" w:eastAsia="Segoe UI Black" w:hAnsi="Segoe UI Black" w:cs="함초롬바탕"/>
        <w:b/>
        <w:bCs/>
        <w:color w:val="000000" w:themeColor="text1"/>
        <w:spacing w:val="-30"/>
        <w:kern w:val="24"/>
        <w:sz w:val="40"/>
        <w:szCs w:val="96"/>
      </w:rPr>
      <w:t>Inclusion Plus Solution Lab</w:t>
    </w:r>
  </w:p>
  <w:p w14:paraId="5EA799CD" w14:textId="77777777" w:rsidR="002007C4" w:rsidRDefault="002007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71D4E"/>
    <w:multiLevelType w:val="hybridMultilevel"/>
    <w:tmpl w:val="A552C03C"/>
    <w:lvl w:ilvl="0" w:tplc="AA6A2416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B542CC8"/>
    <w:multiLevelType w:val="hybridMultilevel"/>
    <w:tmpl w:val="6D7472C8"/>
    <w:lvl w:ilvl="0" w:tplc="04090003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3" w:hanging="400"/>
      </w:pPr>
      <w:rPr>
        <w:rFonts w:ascii="Wingdings" w:hAnsi="Wingdings" w:hint="default"/>
      </w:rPr>
    </w:lvl>
  </w:abstractNum>
  <w:abstractNum w:abstractNumId="2" w15:restartNumberingAfterBreak="0">
    <w:nsid w:val="543D6A69"/>
    <w:multiLevelType w:val="hybridMultilevel"/>
    <w:tmpl w:val="CA2C7832"/>
    <w:lvl w:ilvl="0" w:tplc="4D4264B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AF53E7A"/>
    <w:multiLevelType w:val="hybridMultilevel"/>
    <w:tmpl w:val="3C02851A"/>
    <w:lvl w:ilvl="0" w:tplc="6D9EDA88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4" w15:restartNumberingAfterBreak="0">
    <w:nsid w:val="5F2900CC"/>
    <w:multiLevelType w:val="hybridMultilevel"/>
    <w:tmpl w:val="960A9662"/>
    <w:lvl w:ilvl="0" w:tplc="8A763CF2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5" w15:restartNumberingAfterBreak="0">
    <w:nsid w:val="6F641AC2"/>
    <w:multiLevelType w:val="hybridMultilevel"/>
    <w:tmpl w:val="5A62F9C6"/>
    <w:lvl w:ilvl="0" w:tplc="50285F4C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3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5CA"/>
    <w:rsid w:val="000007FF"/>
    <w:rsid w:val="00030CAE"/>
    <w:rsid w:val="00084688"/>
    <w:rsid w:val="000D5E3D"/>
    <w:rsid w:val="000D7892"/>
    <w:rsid w:val="00193A5C"/>
    <w:rsid w:val="001A202C"/>
    <w:rsid w:val="001D24EE"/>
    <w:rsid w:val="002007C4"/>
    <w:rsid w:val="00230A91"/>
    <w:rsid w:val="002C5FC9"/>
    <w:rsid w:val="002E197F"/>
    <w:rsid w:val="00337466"/>
    <w:rsid w:val="003821B8"/>
    <w:rsid w:val="003C1AAD"/>
    <w:rsid w:val="003C5576"/>
    <w:rsid w:val="003D53B8"/>
    <w:rsid w:val="004B0B32"/>
    <w:rsid w:val="004B369A"/>
    <w:rsid w:val="004D2C36"/>
    <w:rsid w:val="004F38CC"/>
    <w:rsid w:val="005A430F"/>
    <w:rsid w:val="005A7235"/>
    <w:rsid w:val="00604149"/>
    <w:rsid w:val="00650DA8"/>
    <w:rsid w:val="006573A3"/>
    <w:rsid w:val="00666B1A"/>
    <w:rsid w:val="006D550A"/>
    <w:rsid w:val="00757C4E"/>
    <w:rsid w:val="00781A11"/>
    <w:rsid w:val="007D74EF"/>
    <w:rsid w:val="00806C27"/>
    <w:rsid w:val="00890469"/>
    <w:rsid w:val="00894FE1"/>
    <w:rsid w:val="008A4724"/>
    <w:rsid w:val="008C45FF"/>
    <w:rsid w:val="009273B6"/>
    <w:rsid w:val="0094652C"/>
    <w:rsid w:val="009469A7"/>
    <w:rsid w:val="009E7E74"/>
    <w:rsid w:val="00A46124"/>
    <w:rsid w:val="00A94C75"/>
    <w:rsid w:val="00AD24EE"/>
    <w:rsid w:val="00B22254"/>
    <w:rsid w:val="00B33F32"/>
    <w:rsid w:val="00B34BCE"/>
    <w:rsid w:val="00B76209"/>
    <w:rsid w:val="00C578FC"/>
    <w:rsid w:val="00C62F55"/>
    <w:rsid w:val="00C706FD"/>
    <w:rsid w:val="00C82CA2"/>
    <w:rsid w:val="00D151CB"/>
    <w:rsid w:val="00D23CCD"/>
    <w:rsid w:val="00DD5A45"/>
    <w:rsid w:val="00DE2463"/>
    <w:rsid w:val="00DE2DA8"/>
    <w:rsid w:val="00DF269C"/>
    <w:rsid w:val="00E36875"/>
    <w:rsid w:val="00E54F3D"/>
    <w:rsid w:val="00E71F60"/>
    <w:rsid w:val="00E7365D"/>
    <w:rsid w:val="00ED3B0D"/>
    <w:rsid w:val="00F055CA"/>
    <w:rsid w:val="00F220CD"/>
    <w:rsid w:val="00F70AAC"/>
    <w:rsid w:val="00FA207F"/>
    <w:rsid w:val="00FB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A52528"/>
  <w15:docId w15:val="{C97F303E-5304-4D33-8DF8-0B4B2FDB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C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F055CA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A7235"/>
  </w:style>
  <w:style w:type="paragraph" w:styleId="a5">
    <w:name w:val="footer"/>
    <w:basedOn w:val="a"/>
    <w:link w:val="Char0"/>
    <w:uiPriority w:val="99"/>
    <w:unhideWhenUsed/>
    <w:rsid w:val="005A723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A7235"/>
  </w:style>
  <w:style w:type="paragraph" w:styleId="a6">
    <w:name w:val="List Paragraph"/>
    <w:basedOn w:val="a"/>
    <w:uiPriority w:val="34"/>
    <w:qFormat/>
    <w:rsid w:val="001A202C"/>
    <w:pPr>
      <w:ind w:leftChars="400" w:left="800"/>
    </w:pPr>
  </w:style>
  <w:style w:type="paragraph" w:styleId="a7">
    <w:name w:val="Normal (Web)"/>
    <w:basedOn w:val="a"/>
    <w:uiPriority w:val="99"/>
    <w:semiHidden/>
    <w:unhideWhenUsed/>
    <w:rsid w:val="002007C4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59"/>
    <w:rsid w:val="00030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1"/>
    <w:uiPriority w:val="99"/>
    <w:semiHidden/>
    <w:unhideWhenUsed/>
    <w:rsid w:val="00FB66A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FB66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7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건호 박</cp:lastModifiedBy>
  <cp:revision>12</cp:revision>
  <cp:lastPrinted>2019-05-02T10:45:00Z</cp:lastPrinted>
  <dcterms:created xsi:type="dcterms:W3CDTF">2019-05-02T10:39:00Z</dcterms:created>
  <dcterms:modified xsi:type="dcterms:W3CDTF">2019-05-03T10:14:00Z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